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1985"/>
      </w:tblGrid>
      <w:tr w:rsidR="000B018C" w:rsidRPr="000E416A" w:rsidTr="005549D3">
        <w:tc>
          <w:tcPr>
            <w:tcW w:w="10632" w:type="dxa"/>
            <w:gridSpan w:val="4"/>
            <w:tcBorders>
              <w:top w:val="nil"/>
              <w:left w:val="nil"/>
              <w:right w:val="nil"/>
            </w:tcBorders>
          </w:tcPr>
          <w:p w:rsidR="000B018C" w:rsidRPr="000E416A" w:rsidRDefault="000B018C" w:rsidP="000B018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Отчёт об организации работы с обращениями граждан и орган</w:t>
            </w:r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изаций в администрации МО «</w:t>
            </w:r>
            <w:proofErr w:type="spellStart"/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Черд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аклинский</w:t>
            </w:r>
            <w:proofErr w:type="spellEnd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район» Ульяновской области</w:t>
            </w:r>
          </w:p>
          <w:p w:rsidR="000B018C" w:rsidRPr="000E416A" w:rsidRDefault="000B01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DF06C7" w:rsidRPr="000E416A" w:rsidTr="005549D3">
        <w:tc>
          <w:tcPr>
            <w:tcW w:w="4111" w:type="dxa"/>
            <w:vMerge w:val="restart"/>
          </w:tcPr>
          <w:p w:rsidR="00DF06C7" w:rsidRPr="000E416A" w:rsidRDefault="00DF06C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536" w:type="dxa"/>
            <w:gridSpan w:val="2"/>
          </w:tcPr>
          <w:p w:rsidR="00DF06C7" w:rsidRPr="000E416A" w:rsidRDefault="00DF06C7" w:rsidP="00EA2FF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2016 год</w:t>
            </w:r>
          </w:p>
        </w:tc>
        <w:tc>
          <w:tcPr>
            <w:tcW w:w="1985" w:type="dxa"/>
          </w:tcPr>
          <w:p w:rsidR="00DF06C7" w:rsidRPr="000E416A" w:rsidRDefault="00DF06C7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2015</w:t>
            </w:r>
          </w:p>
        </w:tc>
      </w:tr>
      <w:tr w:rsidR="00EA2FFC" w:rsidRPr="000E416A" w:rsidTr="005549D3">
        <w:tc>
          <w:tcPr>
            <w:tcW w:w="4111" w:type="dxa"/>
            <w:vMerge/>
          </w:tcPr>
          <w:p w:rsidR="00EA2FFC" w:rsidRPr="000E416A" w:rsidRDefault="00EA2FF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268" w:type="dxa"/>
          </w:tcPr>
          <w:p w:rsidR="00EA2FFC" w:rsidRPr="000E416A" w:rsidRDefault="00856274" w:rsidP="009744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но</w:t>
            </w:r>
            <w:r w:rsidR="00612933">
              <w:rPr>
                <w:rFonts w:ascii="Times New Roman" w:hAnsi="Times New Roman" w:cs="Times New Roman"/>
                <w:b/>
                <w:sz w:val="27"/>
                <w:szCs w:val="27"/>
              </w:rPr>
              <w:t>ябрь</w:t>
            </w:r>
          </w:p>
        </w:tc>
        <w:tc>
          <w:tcPr>
            <w:tcW w:w="2268" w:type="dxa"/>
          </w:tcPr>
          <w:p w:rsidR="00EA2FFC" w:rsidRPr="000E416A" w:rsidRDefault="005549D3" w:rsidP="009744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октябрь</w:t>
            </w:r>
          </w:p>
        </w:tc>
        <w:tc>
          <w:tcPr>
            <w:tcW w:w="1985" w:type="dxa"/>
          </w:tcPr>
          <w:p w:rsidR="00EA2FFC" w:rsidRPr="000E416A" w:rsidRDefault="005549D3" w:rsidP="009744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ноябрь</w:t>
            </w:r>
          </w:p>
        </w:tc>
      </w:tr>
      <w:tr w:rsidR="00EA2FFC" w:rsidRPr="000E416A" w:rsidTr="005549D3">
        <w:tc>
          <w:tcPr>
            <w:tcW w:w="4111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1.1.Общее количество всех видов обращений граждан, поступивших в МО</w:t>
            </w:r>
            <w:r w:rsidR="00D42DA3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, из них:</w:t>
            </w:r>
          </w:p>
        </w:tc>
        <w:tc>
          <w:tcPr>
            <w:tcW w:w="2268" w:type="dxa"/>
          </w:tcPr>
          <w:p w:rsidR="00EA2FFC" w:rsidRPr="000E416A" w:rsidRDefault="000D16A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2268" w:type="dxa"/>
          </w:tcPr>
          <w:p w:rsidR="00EA2FFC" w:rsidRPr="000E416A" w:rsidRDefault="005549D3" w:rsidP="003278F8">
            <w:pPr>
              <w:ind w:left="-527" w:firstLine="52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1985" w:type="dxa"/>
          </w:tcPr>
          <w:p w:rsidR="00EA2FFC" w:rsidRPr="000E416A" w:rsidRDefault="005B6B5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</w:tr>
      <w:tr w:rsidR="00D42DA3" w:rsidRPr="000E416A" w:rsidTr="005549D3">
        <w:tc>
          <w:tcPr>
            <w:tcW w:w="4111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-Письменных обращений</w:t>
            </w:r>
          </w:p>
        </w:tc>
        <w:tc>
          <w:tcPr>
            <w:tcW w:w="2268" w:type="dxa"/>
          </w:tcPr>
          <w:p w:rsidR="00D42DA3" w:rsidRPr="000E416A" w:rsidRDefault="000D16A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2268" w:type="dxa"/>
          </w:tcPr>
          <w:p w:rsidR="00D42DA3" w:rsidRPr="000E416A" w:rsidRDefault="005549D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1985" w:type="dxa"/>
          </w:tcPr>
          <w:p w:rsidR="00D42DA3" w:rsidRPr="000E416A" w:rsidRDefault="005B6B5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D42DA3" w:rsidRPr="000E416A" w:rsidTr="005549D3">
        <w:tc>
          <w:tcPr>
            <w:tcW w:w="4111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-Устных обращений</w:t>
            </w:r>
          </w:p>
        </w:tc>
        <w:tc>
          <w:tcPr>
            <w:tcW w:w="2268" w:type="dxa"/>
          </w:tcPr>
          <w:p w:rsidR="00D42DA3" w:rsidRPr="000E416A" w:rsidRDefault="000D16A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2268" w:type="dxa"/>
          </w:tcPr>
          <w:p w:rsidR="00D42DA3" w:rsidRPr="000E416A" w:rsidRDefault="005549D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1985" w:type="dxa"/>
          </w:tcPr>
          <w:p w:rsidR="00D42DA3" w:rsidRPr="000E416A" w:rsidRDefault="005B6B5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</w:tr>
      <w:tr w:rsidR="00EA2FFC" w:rsidRPr="000E416A" w:rsidTr="005549D3">
        <w:tc>
          <w:tcPr>
            <w:tcW w:w="4111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1.1.2.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Переадресованных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из Правительства УО</w:t>
            </w:r>
          </w:p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 из них поступившие из администрации Президента РФ</w:t>
            </w:r>
          </w:p>
        </w:tc>
        <w:tc>
          <w:tcPr>
            <w:tcW w:w="2268" w:type="dxa"/>
          </w:tcPr>
          <w:p w:rsidR="00EA2FFC" w:rsidRPr="000E416A" w:rsidRDefault="000D16A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  <w:p w:rsidR="009131A0" w:rsidRPr="000E416A" w:rsidRDefault="009131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1A0" w:rsidRPr="000E416A" w:rsidRDefault="009131A0" w:rsidP="009E2DE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1A0" w:rsidRPr="000E416A" w:rsidRDefault="000D16A6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268" w:type="dxa"/>
          </w:tcPr>
          <w:p w:rsidR="00EA2FFC" w:rsidRPr="000E416A" w:rsidRDefault="005549D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  <w:p w:rsidR="004D303D" w:rsidRPr="000E416A" w:rsidRDefault="004D303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303D" w:rsidRPr="000E416A" w:rsidRDefault="004D303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303D" w:rsidRPr="000E416A" w:rsidRDefault="005549D3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EA2FFC" w:rsidRPr="000E416A" w:rsidRDefault="005B6B5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  <w:p w:rsidR="00915168" w:rsidRPr="000E416A" w:rsidRDefault="0091516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5168" w:rsidRPr="000E416A" w:rsidRDefault="0091516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5168" w:rsidRPr="000E416A" w:rsidRDefault="005B6B55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EA2FFC" w:rsidRPr="000E416A" w:rsidTr="005549D3">
        <w:tc>
          <w:tcPr>
            <w:tcW w:w="4111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1.1.3.Поступившие на имя Главы администрации МО</w:t>
            </w:r>
          </w:p>
        </w:tc>
        <w:tc>
          <w:tcPr>
            <w:tcW w:w="2268" w:type="dxa"/>
          </w:tcPr>
          <w:p w:rsidR="00EA2FFC" w:rsidRPr="000E416A" w:rsidRDefault="000D16A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2268" w:type="dxa"/>
          </w:tcPr>
          <w:p w:rsidR="00EA2FFC" w:rsidRPr="000E416A" w:rsidRDefault="005549D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1985" w:type="dxa"/>
          </w:tcPr>
          <w:p w:rsidR="00EA2FFC" w:rsidRPr="000E416A" w:rsidRDefault="005B6B5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</w:tr>
      <w:tr w:rsidR="00EA2FFC" w:rsidRPr="000E416A" w:rsidTr="005549D3">
        <w:tc>
          <w:tcPr>
            <w:tcW w:w="4111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1.1.4.</w:t>
            </w:r>
            <w:r w:rsidR="00EA2FFC" w:rsidRPr="000E416A">
              <w:rPr>
                <w:rFonts w:ascii="Times New Roman" w:hAnsi="Times New Roman" w:cs="Times New Roman"/>
                <w:sz w:val="27"/>
                <w:szCs w:val="27"/>
              </w:rPr>
              <w:t>Из вышестоящих инстанций с указанием тематики</w:t>
            </w:r>
          </w:p>
        </w:tc>
        <w:tc>
          <w:tcPr>
            <w:tcW w:w="2268" w:type="dxa"/>
          </w:tcPr>
          <w:p w:rsidR="00EA2FFC" w:rsidRPr="000E416A" w:rsidRDefault="000D16A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5E6F98" w:rsidRPr="000E416A" w:rsidRDefault="003856BE" w:rsidP="003856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Жилищные вопросы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3856B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экономика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(участие в программе по улучшению жилищных условий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установка дорожных знаков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268" w:type="dxa"/>
          </w:tcPr>
          <w:p w:rsidR="005549D3" w:rsidRPr="000E416A" w:rsidRDefault="005549D3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77742C" w:rsidRPr="000E416A" w:rsidRDefault="005549D3" w:rsidP="00DF06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(ремонт дорожного покрытия,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нормализация уличного освещения)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7742C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Социальная сфера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(оказание материальной помощи)</w:t>
            </w:r>
          </w:p>
        </w:tc>
        <w:tc>
          <w:tcPr>
            <w:tcW w:w="1985" w:type="dxa"/>
          </w:tcPr>
          <w:p w:rsidR="000D1C0C" w:rsidRPr="00007513" w:rsidRDefault="0092127C" w:rsidP="00921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EA2FFC" w:rsidRPr="000E416A" w:rsidTr="005549D3">
        <w:tc>
          <w:tcPr>
            <w:tcW w:w="4111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1.1.5.Повторных обращений с указанием основной тематики</w:t>
            </w:r>
          </w:p>
        </w:tc>
        <w:tc>
          <w:tcPr>
            <w:tcW w:w="2268" w:type="dxa"/>
          </w:tcPr>
          <w:p w:rsidR="00EA2FFC" w:rsidRDefault="00FD0A8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3D60B8" w:rsidRPr="000E416A" w:rsidRDefault="00FD0A88" w:rsidP="00CA55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3702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Жилищные вопросы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FD0A88">
              <w:rPr>
                <w:rFonts w:ascii="Times New Roman" w:hAnsi="Times New Roman" w:cs="Times New Roman"/>
                <w:sz w:val="27"/>
                <w:szCs w:val="27"/>
              </w:rPr>
              <w:t>(снижение тарифа на э/э, закрытие общественной бани,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предоставление жилья по социальному найму)</w:t>
            </w:r>
          </w:p>
        </w:tc>
        <w:tc>
          <w:tcPr>
            <w:tcW w:w="2268" w:type="dxa"/>
          </w:tcPr>
          <w:p w:rsidR="00DF06C7" w:rsidRPr="000E416A" w:rsidRDefault="00DF06C7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D41561" w:rsidRPr="000E416A" w:rsidRDefault="005549D3" w:rsidP="00DF06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370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ЖКХ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смена места расположения беседки)</w:t>
            </w:r>
          </w:p>
        </w:tc>
        <w:tc>
          <w:tcPr>
            <w:tcW w:w="1985" w:type="dxa"/>
          </w:tcPr>
          <w:p w:rsidR="00EA2FFC" w:rsidRDefault="005B6B5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4D5D89" w:rsidRPr="000E416A" w:rsidRDefault="004D5D89" w:rsidP="004D5D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2FFC" w:rsidRPr="000E416A" w:rsidTr="005549D3">
        <w:tc>
          <w:tcPr>
            <w:tcW w:w="4111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1.1.6.Коллективных обращений с указанием основной тематики</w:t>
            </w:r>
          </w:p>
        </w:tc>
        <w:tc>
          <w:tcPr>
            <w:tcW w:w="2268" w:type="dxa"/>
          </w:tcPr>
          <w:p w:rsidR="00981E10" w:rsidRDefault="00D150C7" w:rsidP="00D150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50C7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  <w:p w:rsidR="00D150C7" w:rsidRPr="00D150C7" w:rsidRDefault="00D150C7" w:rsidP="00D150C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F3702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FD0A88">
              <w:rPr>
                <w:rFonts w:ascii="Times New Roman" w:hAnsi="Times New Roman" w:cs="Times New Roman"/>
                <w:sz w:val="27"/>
                <w:szCs w:val="27"/>
              </w:rPr>
              <w:t xml:space="preserve">(снижение тарифа на э/э, закрытие общественной </w:t>
            </w:r>
            <w:r w:rsidRPr="00FD0A8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бани</w:t>
            </w:r>
            <w:r w:rsidR="005B6B55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proofErr w:type="spellStart"/>
            <w:r w:rsidR="005B6B5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="005B6B5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="005B6B55">
              <w:rPr>
                <w:rFonts w:ascii="Times New Roman" w:hAnsi="Times New Roman" w:cs="Times New Roman"/>
                <w:sz w:val="27"/>
                <w:szCs w:val="27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268" w:type="dxa"/>
          </w:tcPr>
          <w:p w:rsidR="005549D3" w:rsidRPr="000E416A" w:rsidRDefault="005549D3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</w:t>
            </w:r>
          </w:p>
          <w:p w:rsidR="00A93F9B" w:rsidRPr="000E416A" w:rsidRDefault="005549D3" w:rsidP="005549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(ремонт дорожного покрытия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нормализация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уличного освещения)</w:t>
            </w:r>
          </w:p>
        </w:tc>
        <w:tc>
          <w:tcPr>
            <w:tcW w:w="1985" w:type="dxa"/>
          </w:tcPr>
          <w:p w:rsidR="00EA2FFC" w:rsidRPr="000E416A" w:rsidRDefault="005B6B5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  <w:p w:rsidR="00D54560" w:rsidRPr="000E416A" w:rsidRDefault="00D54560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="00F37620">
              <w:rPr>
                <w:rFonts w:ascii="Times New Roman" w:hAnsi="Times New Roman" w:cs="Times New Roman"/>
                <w:b/>
                <w:sz w:val="27"/>
                <w:szCs w:val="27"/>
              </w:rPr>
              <w:t>, экономика</w:t>
            </w:r>
          </w:p>
          <w:p w:rsidR="00221F99" w:rsidRPr="002620FC" w:rsidRDefault="00D54560" w:rsidP="005B6B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5B6B55">
              <w:rPr>
                <w:rFonts w:ascii="Times New Roman" w:hAnsi="Times New Roman" w:cs="Times New Roman"/>
                <w:sz w:val="26"/>
                <w:szCs w:val="26"/>
              </w:rPr>
              <w:t xml:space="preserve">работа общественной </w:t>
            </w:r>
            <w:r w:rsidR="005B6B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бани в </w:t>
            </w:r>
            <w:proofErr w:type="spellStart"/>
            <w:r w:rsidR="005B6B55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 w:rsidR="005B6B55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="005B6B55">
              <w:rPr>
                <w:rFonts w:ascii="Times New Roman" w:hAnsi="Times New Roman" w:cs="Times New Roman"/>
                <w:sz w:val="26"/>
                <w:szCs w:val="26"/>
              </w:rPr>
              <w:t>ердаклы</w:t>
            </w:r>
            <w:proofErr w:type="spellEnd"/>
            <w:r w:rsidR="00F37620">
              <w:rPr>
                <w:rFonts w:ascii="Times New Roman" w:hAnsi="Times New Roman" w:cs="Times New Roman"/>
                <w:sz w:val="26"/>
                <w:szCs w:val="26"/>
              </w:rPr>
              <w:t>, транспортное обслуживание</w:t>
            </w:r>
            <w:r w:rsidR="00A91784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A91784">
              <w:rPr>
                <w:rFonts w:ascii="Times New Roman" w:hAnsi="Times New Roman" w:cs="Times New Roman"/>
                <w:sz w:val="26"/>
                <w:szCs w:val="26"/>
              </w:rPr>
              <w:t>с.Богдашкино</w:t>
            </w:r>
            <w:proofErr w:type="spellEnd"/>
            <w:r w:rsidR="00221F99" w:rsidRPr="0000751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42DA3" w:rsidRPr="000E416A" w:rsidTr="005549D3">
        <w:tc>
          <w:tcPr>
            <w:tcW w:w="4111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268" w:type="dxa"/>
          </w:tcPr>
          <w:p w:rsidR="00D42DA3" w:rsidRPr="00214848" w:rsidRDefault="008116AB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2/14</w:t>
            </w:r>
          </w:p>
          <w:p w:rsidR="004B078D" w:rsidRPr="000E416A" w:rsidRDefault="004B078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DF06C7" w:rsidRPr="00214848" w:rsidRDefault="005549D3" w:rsidP="00DF06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3/12</w:t>
            </w:r>
          </w:p>
          <w:p w:rsidR="00D42DA3" w:rsidRPr="000E416A" w:rsidRDefault="00D42DA3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D42DA3" w:rsidRPr="007425BE" w:rsidRDefault="005E0700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25BE">
              <w:rPr>
                <w:rFonts w:ascii="Times New Roman" w:hAnsi="Times New Roman" w:cs="Times New Roman"/>
                <w:b/>
                <w:sz w:val="27"/>
                <w:szCs w:val="27"/>
              </w:rPr>
              <w:t>0/0</w:t>
            </w:r>
          </w:p>
        </w:tc>
      </w:tr>
      <w:tr w:rsidR="00D42DA3" w:rsidRPr="000E416A" w:rsidTr="005549D3">
        <w:tc>
          <w:tcPr>
            <w:tcW w:w="4111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268" w:type="dxa"/>
          </w:tcPr>
          <w:p w:rsidR="004B078D" w:rsidRDefault="008116AB" w:rsidP="004B078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2/14</w:t>
            </w:r>
          </w:p>
          <w:p w:rsidR="008116AB" w:rsidRPr="008116AB" w:rsidRDefault="008116AB" w:rsidP="004B07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16AB">
              <w:rPr>
                <w:rFonts w:ascii="Times New Roman" w:hAnsi="Times New Roman" w:cs="Times New Roman"/>
                <w:sz w:val="27"/>
                <w:szCs w:val="27"/>
              </w:rPr>
              <w:t>08.11.2016/10</w:t>
            </w:r>
          </w:p>
          <w:p w:rsidR="008116AB" w:rsidRPr="008116AB" w:rsidRDefault="008116AB" w:rsidP="004B07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16AB">
              <w:rPr>
                <w:rFonts w:ascii="Times New Roman" w:hAnsi="Times New Roman" w:cs="Times New Roman"/>
                <w:sz w:val="27"/>
                <w:szCs w:val="27"/>
              </w:rPr>
              <w:t>29.11.2016/4</w:t>
            </w:r>
          </w:p>
          <w:p w:rsidR="00815CD7" w:rsidRPr="000E416A" w:rsidRDefault="00815CD7" w:rsidP="004B07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DF06C7" w:rsidRPr="00214848" w:rsidRDefault="005549D3" w:rsidP="00DF06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3/12</w:t>
            </w:r>
          </w:p>
          <w:p w:rsidR="005549D3" w:rsidRDefault="005549D3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04.10.2016/2</w:t>
            </w:r>
          </w:p>
          <w:p w:rsidR="005549D3" w:rsidRDefault="005549D3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11.10.2016/6</w:t>
            </w:r>
          </w:p>
          <w:p w:rsidR="00A21214" w:rsidRPr="000E416A" w:rsidRDefault="005549D3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18.10.2016/4</w:t>
            </w:r>
          </w:p>
        </w:tc>
        <w:tc>
          <w:tcPr>
            <w:tcW w:w="1985" w:type="dxa"/>
          </w:tcPr>
          <w:p w:rsidR="001A03B4" w:rsidRPr="007425BE" w:rsidRDefault="0063502F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25BE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</w:tr>
      <w:tr w:rsidR="00D42DA3" w:rsidRPr="000E416A" w:rsidTr="005549D3">
        <w:tc>
          <w:tcPr>
            <w:tcW w:w="4111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1.2.2.выездных личных приёмов Главы администрации</w:t>
            </w:r>
            <w:r w:rsidR="009878C7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в малых населённых пунктах/число принятых граждан</w:t>
            </w:r>
            <w:r w:rsidR="001C0167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 и перечень населённых пунктов</w:t>
            </w:r>
          </w:p>
        </w:tc>
        <w:tc>
          <w:tcPr>
            <w:tcW w:w="2268" w:type="dxa"/>
          </w:tcPr>
          <w:p w:rsidR="002F656E" w:rsidRPr="00BE4FE6" w:rsidRDefault="004B078D" w:rsidP="004B07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D42DA3" w:rsidRPr="000E416A" w:rsidRDefault="005549D3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D42DA3" w:rsidRPr="007425BE" w:rsidRDefault="001A03B4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25BE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</w:tr>
      <w:tr w:rsidR="001C0167" w:rsidRPr="000E416A" w:rsidTr="005549D3">
        <w:trPr>
          <w:trHeight w:val="2009"/>
        </w:trPr>
        <w:tc>
          <w:tcPr>
            <w:tcW w:w="4111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1.3.Общее количество личных приёмов заместителей Главы и других должностных лиц в здании администрации МО/число принятых граждан, из них</w:t>
            </w:r>
          </w:p>
        </w:tc>
        <w:tc>
          <w:tcPr>
            <w:tcW w:w="2268" w:type="dxa"/>
          </w:tcPr>
          <w:p w:rsidR="00512026" w:rsidRDefault="008116AB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4/18</w:t>
            </w:r>
          </w:p>
          <w:p w:rsidR="00125DDE" w:rsidRPr="000E416A" w:rsidRDefault="00125DDE" w:rsidP="00125D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1C0167" w:rsidRPr="005549D3" w:rsidRDefault="005549D3" w:rsidP="005549D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549D3">
              <w:rPr>
                <w:rFonts w:ascii="Times New Roman" w:hAnsi="Times New Roman" w:cs="Times New Roman"/>
                <w:b/>
                <w:sz w:val="27"/>
                <w:szCs w:val="27"/>
              </w:rPr>
              <w:t>6/21</w:t>
            </w:r>
          </w:p>
        </w:tc>
        <w:tc>
          <w:tcPr>
            <w:tcW w:w="1985" w:type="dxa"/>
          </w:tcPr>
          <w:p w:rsidR="001C0167" w:rsidRPr="00CC0181" w:rsidRDefault="00FE62B0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4/17</w:t>
            </w:r>
          </w:p>
          <w:p w:rsidR="004D31CE" w:rsidRPr="000E416A" w:rsidRDefault="004D31C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C0167" w:rsidRPr="000E416A" w:rsidTr="005549D3">
        <w:tc>
          <w:tcPr>
            <w:tcW w:w="4111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268" w:type="dxa"/>
          </w:tcPr>
          <w:p w:rsidR="00512026" w:rsidRDefault="00D92CED" w:rsidP="005120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2/</w:t>
            </w:r>
            <w:r w:rsidR="008116AB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  <w:p w:rsidR="00D92CED" w:rsidRPr="00D92CED" w:rsidRDefault="008116AB" w:rsidP="005120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01.11.2016/7</w:t>
            </w:r>
          </w:p>
          <w:p w:rsidR="00D92CED" w:rsidRPr="00D92CED" w:rsidRDefault="008116AB" w:rsidP="005120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15.11.2016/5</w:t>
            </w:r>
          </w:p>
          <w:p w:rsidR="00343114" w:rsidRPr="000E416A" w:rsidRDefault="00343114" w:rsidP="00E502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5549D3" w:rsidRDefault="005549D3" w:rsidP="005549D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2/2</w:t>
            </w:r>
          </w:p>
          <w:p w:rsidR="005549D3" w:rsidRPr="00D92CED" w:rsidRDefault="005549D3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2CED">
              <w:rPr>
                <w:rFonts w:ascii="Times New Roman" w:hAnsi="Times New Roman" w:cs="Times New Roman"/>
                <w:sz w:val="27"/>
                <w:szCs w:val="27"/>
              </w:rPr>
              <w:t>06.10.2016/1</w:t>
            </w:r>
          </w:p>
          <w:p w:rsidR="005549D3" w:rsidRPr="00D92CED" w:rsidRDefault="005549D3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2CED">
              <w:rPr>
                <w:rFonts w:ascii="Times New Roman" w:hAnsi="Times New Roman" w:cs="Times New Roman"/>
                <w:sz w:val="27"/>
                <w:szCs w:val="27"/>
              </w:rPr>
              <w:t>25.10.2016/1</w:t>
            </w:r>
          </w:p>
          <w:p w:rsidR="00FC015F" w:rsidRPr="000E416A" w:rsidRDefault="00FC015F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5E0700" w:rsidRDefault="0029144D" w:rsidP="004D31C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3/16</w:t>
            </w:r>
          </w:p>
          <w:p w:rsidR="0063502F" w:rsidRDefault="0029144D" w:rsidP="004D31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03.11.2015/4</w:t>
            </w:r>
          </w:p>
          <w:p w:rsidR="0029144D" w:rsidRDefault="006902A9" w:rsidP="004D31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10.11.2015</w:t>
            </w:r>
            <w:r w:rsidR="0029144D">
              <w:rPr>
                <w:rFonts w:ascii="Times New Roman" w:hAnsi="Times New Roman" w:cs="Times New Roman"/>
                <w:sz w:val="27"/>
                <w:szCs w:val="27"/>
              </w:rPr>
              <w:t>/6</w:t>
            </w:r>
          </w:p>
          <w:p w:rsidR="0029144D" w:rsidRPr="0063502F" w:rsidRDefault="006902A9" w:rsidP="004D31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17.11.2015</w:t>
            </w:r>
            <w:r w:rsidR="0029144D">
              <w:rPr>
                <w:rFonts w:ascii="Times New Roman" w:hAnsi="Times New Roman" w:cs="Times New Roman"/>
                <w:sz w:val="27"/>
                <w:szCs w:val="27"/>
              </w:rPr>
              <w:t>/6</w:t>
            </w:r>
          </w:p>
        </w:tc>
      </w:tr>
      <w:tr w:rsidR="001C0167" w:rsidRPr="000E416A" w:rsidTr="005549D3">
        <w:tc>
          <w:tcPr>
            <w:tcW w:w="4111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1.3.2. Выездных личных приёмов заместителей Главы и других должностных лиц администрации МО в малых населённых пунктах/число принятых граждан  и перечень населённых пунктов</w:t>
            </w:r>
          </w:p>
        </w:tc>
        <w:tc>
          <w:tcPr>
            <w:tcW w:w="2268" w:type="dxa"/>
          </w:tcPr>
          <w:p w:rsidR="00512026" w:rsidRDefault="008116AB" w:rsidP="006A116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2/6</w:t>
            </w:r>
          </w:p>
          <w:p w:rsidR="006A1169" w:rsidRPr="006A1169" w:rsidRDefault="008116AB" w:rsidP="006A116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02.11.2016/3 </w:t>
            </w:r>
            <w:r w:rsidR="006A1169" w:rsidRPr="006A1169">
              <w:rPr>
                <w:rFonts w:ascii="Times New Roman" w:hAnsi="Times New Roman" w:cs="Times New Roman"/>
                <w:sz w:val="27"/>
                <w:szCs w:val="27"/>
              </w:rPr>
              <w:t>(МО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Богдашкин</w:t>
            </w:r>
            <w:r w:rsidR="006A1169" w:rsidRPr="006A1169">
              <w:rPr>
                <w:rFonts w:ascii="Times New Roman" w:hAnsi="Times New Roman" w:cs="Times New Roman"/>
                <w:sz w:val="27"/>
                <w:szCs w:val="27"/>
              </w:rPr>
              <w:t>ское</w:t>
            </w:r>
            <w:proofErr w:type="spellEnd"/>
            <w:r w:rsidR="006A1169" w:rsidRPr="006A1169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поселение»)</w:t>
            </w:r>
          </w:p>
          <w:p w:rsidR="008116AB" w:rsidRDefault="008116AB" w:rsidP="008116A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A1169" w:rsidRPr="00512026" w:rsidRDefault="008116AB" w:rsidP="008116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09.11.2016/3 </w:t>
            </w:r>
            <w:r w:rsidR="006A1169" w:rsidRPr="006A1169">
              <w:rPr>
                <w:rFonts w:ascii="Times New Roman" w:hAnsi="Times New Roman" w:cs="Times New Roman"/>
                <w:sz w:val="27"/>
                <w:szCs w:val="27"/>
              </w:rPr>
              <w:t>(МО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Калмаюрское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A1169" w:rsidRPr="006A1169">
              <w:rPr>
                <w:rFonts w:ascii="Times New Roman" w:hAnsi="Times New Roman" w:cs="Times New Roman"/>
                <w:sz w:val="27"/>
                <w:szCs w:val="27"/>
              </w:rPr>
              <w:t>сельское поселение»</w:t>
            </w:r>
            <w:r w:rsidR="006A116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268" w:type="dxa"/>
          </w:tcPr>
          <w:p w:rsidR="005549D3" w:rsidRDefault="005549D3" w:rsidP="005549D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4/19</w:t>
            </w:r>
          </w:p>
          <w:p w:rsidR="005549D3" w:rsidRPr="006A1169" w:rsidRDefault="005549D3" w:rsidP="005549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A1169">
              <w:rPr>
                <w:rFonts w:ascii="Times New Roman" w:hAnsi="Times New Roman" w:cs="Times New Roman"/>
                <w:b/>
                <w:sz w:val="27"/>
                <w:szCs w:val="27"/>
              </w:rPr>
              <w:t>05.10.2016/9</w:t>
            </w:r>
            <w:r w:rsidRPr="006A1169">
              <w:rPr>
                <w:rFonts w:ascii="Times New Roman" w:hAnsi="Times New Roman" w:cs="Times New Roman"/>
                <w:sz w:val="27"/>
                <w:szCs w:val="27"/>
              </w:rPr>
              <w:t>(МО «Красноярское сельское поселение»)</w:t>
            </w:r>
          </w:p>
          <w:p w:rsidR="005549D3" w:rsidRDefault="005549D3" w:rsidP="005549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A1169">
              <w:rPr>
                <w:rFonts w:ascii="Times New Roman" w:hAnsi="Times New Roman" w:cs="Times New Roman"/>
                <w:b/>
                <w:sz w:val="27"/>
                <w:szCs w:val="27"/>
              </w:rPr>
              <w:t>12.10.2016/2</w:t>
            </w:r>
            <w:r w:rsidRPr="006A1169">
              <w:rPr>
                <w:rFonts w:ascii="Times New Roman" w:hAnsi="Times New Roman" w:cs="Times New Roman"/>
                <w:sz w:val="27"/>
                <w:szCs w:val="27"/>
              </w:rPr>
              <w:t>(МО «</w:t>
            </w:r>
            <w:proofErr w:type="spellStart"/>
            <w:r w:rsidRPr="006A1169">
              <w:rPr>
                <w:rFonts w:ascii="Times New Roman" w:hAnsi="Times New Roman" w:cs="Times New Roman"/>
                <w:sz w:val="27"/>
                <w:szCs w:val="27"/>
              </w:rPr>
              <w:t>Крестовогородищенское</w:t>
            </w:r>
            <w:proofErr w:type="spellEnd"/>
            <w:r w:rsidRPr="006A1169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5549D3" w:rsidRPr="006A1169" w:rsidRDefault="005549D3" w:rsidP="005549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A1169">
              <w:rPr>
                <w:rFonts w:ascii="Times New Roman" w:hAnsi="Times New Roman" w:cs="Times New Roman"/>
                <w:b/>
                <w:sz w:val="27"/>
                <w:szCs w:val="27"/>
              </w:rPr>
              <w:t>19.10.2016/4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(МО «Белоярское сельское поселение»)</w:t>
            </w:r>
          </w:p>
          <w:p w:rsidR="001C0167" w:rsidRPr="000E416A" w:rsidRDefault="005549D3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A1169">
              <w:rPr>
                <w:rFonts w:ascii="Times New Roman" w:hAnsi="Times New Roman" w:cs="Times New Roman"/>
                <w:b/>
                <w:sz w:val="27"/>
                <w:szCs w:val="27"/>
              </w:rPr>
              <w:t>26.10.2016/4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(МО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Бряндинское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сельское</w:t>
            </w:r>
            <w:proofErr w:type="gramEnd"/>
          </w:p>
        </w:tc>
        <w:tc>
          <w:tcPr>
            <w:tcW w:w="1985" w:type="dxa"/>
          </w:tcPr>
          <w:p w:rsidR="001C0167" w:rsidRDefault="006902A9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1/1</w:t>
            </w:r>
          </w:p>
          <w:p w:rsidR="006902A9" w:rsidRPr="00CF2BD4" w:rsidRDefault="006902A9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F2BD4">
              <w:rPr>
                <w:rFonts w:ascii="Times New Roman" w:hAnsi="Times New Roman" w:cs="Times New Roman"/>
                <w:b/>
                <w:sz w:val="27"/>
                <w:szCs w:val="27"/>
              </w:rPr>
              <w:t>12.11.2015/1</w:t>
            </w:r>
          </w:p>
          <w:p w:rsidR="006902A9" w:rsidRPr="00EC7F1F" w:rsidRDefault="006902A9" w:rsidP="00CF2BD4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902A9">
              <w:rPr>
                <w:rFonts w:ascii="Times New Roman" w:hAnsi="Times New Roman" w:cs="Times New Roman"/>
                <w:sz w:val="27"/>
                <w:szCs w:val="27"/>
              </w:rPr>
              <w:t xml:space="preserve">(МО </w:t>
            </w:r>
            <w:r w:rsidRPr="006902A9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6902A9">
              <w:rPr>
                <w:rFonts w:ascii="Times New Roman" w:hAnsi="Times New Roman" w:cs="Times New Roman"/>
                <w:sz w:val="27"/>
                <w:szCs w:val="27"/>
              </w:rPr>
              <w:t>Богдашкинское</w:t>
            </w:r>
            <w:proofErr w:type="spellEnd"/>
            <w:r w:rsidRPr="006902A9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поселение»)</w:t>
            </w:r>
          </w:p>
        </w:tc>
      </w:tr>
      <w:tr w:rsidR="001C0167" w:rsidRPr="000E416A" w:rsidTr="005549D3">
        <w:tc>
          <w:tcPr>
            <w:tcW w:w="4111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1.4.Количество «прямых» 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268" w:type="dxa"/>
          </w:tcPr>
          <w:p w:rsidR="001C0167" w:rsidRPr="009E4BE7" w:rsidRDefault="0092149F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E4BE7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5</w:t>
            </w:r>
            <w:r w:rsidR="00E621ED" w:rsidRPr="009E4BE7">
              <w:rPr>
                <w:rFonts w:ascii="Times New Roman" w:hAnsi="Times New Roman" w:cs="Times New Roman"/>
                <w:b/>
                <w:sz w:val="27"/>
                <w:szCs w:val="27"/>
              </w:rPr>
              <w:t>/0</w:t>
            </w:r>
          </w:p>
        </w:tc>
        <w:tc>
          <w:tcPr>
            <w:tcW w:w="2268" w:type="dxa"/>
          </w:tcPr>
          <w:p w:rsidR="001C0167" w:rsidRPr="009E4BE7" w:rsidRDefault="00DF06C7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E4BE7">
              <w:rPr>
                <w:rFonts w:ascii="Times New Roman" w:hAnsi="Times New Roman" w:cs="Times New Roman"/>
                <w:b/>
                <w:sz w:val="27"/>
                <w:szCs w:val="27"/>
              </w:rPr>
              <w:t>4/0</w:t>
            </w:r>
          </w:p>
        </w:tc>
        <w:tc>
          <w:tcPr>
            <w:tcW w:w="1985" w:type="dxa"/>
          </w:tcPr>
          <w:p w:rsidR="001C0167" w:rsidRPr="009E4BE7" w:rsidRDefault="000B288F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E4BE7">
              <w:rPr>
                <w:rFonts w:ascii="Times New Roman" w:hAnsi="Times New Roman" w:cs="Times New Roman"/>
                <w:b/>
                <w:sz w:val="27"/>
                <w:szCs w:val="27"/>
              </w:rPr>
              <w:t>4/2</w:t>
            </w:r>
          </w:p>
        </w:tc>
      </w:tr>
      <w:tr w:rsidR="00ED0E6D" w:rsidRPr="000E416A" w:rsidTr="005549D3">
        <w:tc>
          <w:tcPr>
            <w:tcW w:w="4111" w:type="dxa"/>
          </w:tcPr>
          <w:p w:rsidR="00F15AFC" w:rsidRPr="000E416A" w:rsidRDefault="00D23A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1.5.Количестов расширенных совещаний и других активных форм работы с населением</w:t>
            </w:r>
            <w:r w:rsidR="00F15AFC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  <w:p w:rsidR="00F15AFC" w:rsidRPr="000E416A" w:rsidRDefault="00F15AFC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-«тематический четверг» (приём граждан </w:t>
            </w:r>
            <w:r w:rsidR="008726F8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осуществляется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каждый 1-ый четверг месяца по конкретной теме</w:t>
            </w:r>
            <w:r w:rsidR="00E92B3C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2268" w:type="dxa"/>
          </w:tcPr>
          <w:p w:rsidR="00094B11" w:rsidRDefault="00E92B3C" w:rsidP="009E2DE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094B11" w:rsidRDefault="00094B11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4605C" w:rsidRDefault="0054605C" w:rsidP="00FB3C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2B3C" w:rsidRDefault="00C51487" w:rsidP="00FB3C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10.11.2016/0</w:t>
            </w:r>
          </w:p>
          <w:p w:rsidR="00E92B3C" w:rsidRPr="000E416A" w:rsidRDefault="00E92B3C" w:rsidP="00FB3C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вопросам ЖКХ)</w:t>
            </w:r>
          </w:p>
        </w:tc>
        <w:tc>
          <w:tcPr>
            <w:tcW w:w="2268" w:type="dxa"/>
          </w:tcPr>
          <w:p w:rsidR="005549D3" w:rsidRDefault="005549D3" w:rsidP="005549D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5549D3" w:rsidRDefault="005549D3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49D3" w:rsidRDefault="005549D3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49D3" w:rsidRDefault="005549D3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06.10.2016/1</w:t>
            </w:r>
          </w:p>
          <w:p w:rsidR="00DB5D9E" w:rsidRPr="000E416A" w:rsidRDefault="005549D3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вопросам ЖКХ)</w:t>
            </w:r>
          </w:p>
        </w:tc>
        <w:tc>
          <w:tcPr>
            <w:tcW w:w="1985" w:type="dxa"/>
          </w:tcPr>
          <w:p w:rsidR="00ED0E6D" w:rsidRPr="000E416A" w:rsidRDefault="009810F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23A67" w:rsidRPr="000E416A" w:rsidTr="005549D3">
        <w:tc>
          <w:tcPr>
            <w:tcW w:w="4111" w:type="dxa"/>
          </w:tcPr>
          <w:p w:rsidR="00D23A67" w:rsidRPr="000E416A" w:rsidRDefault="00D23A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1.6.По зарегистрированным в администрации МО обращениям: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1.6.1.рассмотрено с выездом на место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(%),</w:t>
            </w:r>
            <w:proofErr w:type="gramEnd"/>
          </w:p>
          <w:p w:rsidR="00887FCD" w:rsidRDefault="009D67DA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1.6.2.рассмотрено коллегиально 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%),</w:t>
            </w:r>
          </w:p>
          <w:p w:rsidR="00277190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1.6.3.решено положительно 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%)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1.6.4.разъяснено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1.6.5.отказано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1.6.6.поставлено на контроль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r w:rsidR="00D94926"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%)</w:t>
            </w:r>
            <w:proofErr w:type="gramEnd"/>
          </w:p>
        </w:tc>
        <w:tc>
          <w:tcPr>
            <w:tcW w:w="2268" w:type="dxa"/>
          </w:tcPr>
          <w:p w:rsidR="00D23A67" w:rsidRPr="000E416A" w:rsidRDefault="00D23A6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D63463" w:rsidP="00887F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7(11,5</w:t>
            </w:r>
            <w:r w:rsidR="00182EB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1B1F2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1B1F26" w:rsidRDefault="001B1F2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D6346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182EB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18,0</w:t>
            </w:r>
            <w:r w:rsidR="00182EB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D6346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  <w:r w:rsidR="00961B16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65,6</w:t>
            </w:r>
            <w:r w:rsidR="0091608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9D67D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9D67DA" w:rsidRPr="000E416A" w:rsidRDefault="00D63463" w:rsidP="00D634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182EB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13,1</w:t>
            </w:r>
            <w:r w:rsidR="00182EB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268" w:type="dxa"/>
          </w:tcPr>
          <w:p w:rsidR="000A3260" w:rsidRPr="000E416A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3260" w:rsidRPr="000E416A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3260" w:rsidRPr="000E416A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49D3" w:rsidRPr="000E416A" w:rsidRDefault="005549D3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12(17,4)</w:t>
            </w:r>
          </w:p>
          <w:p w:rsidR="005549D3" w:rsidRPr="000E416A" w:rsidRDefault="005549D3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49D3" w:rsidRPr="000E416A" w:rsidRDefault="005549D3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5549D3" w:rsidRDefault="005549D3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49D3" w:rsidRPr="000E416A" w:rsidRDefault="005549D3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9(13,1)</w:t>
            </w:r>
          </w:p>
          <w:p w:rsidR="005549D3" w:rsidRPr="000E416A" w:rsidRDefault="005549D3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49D3" w:rsidRPr="000E416A" w:rsidRDefault="005549D3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48(69,8)</w:t>
            </w:r>
          </w:p>
          <w:p w:rsidR="005549D3" w:rsidRDefault="005549D3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057E4B" w:rsidRPr="000E416A" w:rsidRDefault="005549D3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4(5,8)</w:t>
            </w:r>
          </w:p>
        </w:tc>
        <w:tc>
          <w:tcPr>
            <w:tcW w:w="1985" w:type="dxa"/>
          </w:tcPr>
          <w:p w:rsidR="00D23A67" w:rsidRPr="000E416A" w:rsidRDefault="00D23A6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41791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7F7348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23,8</w:t>
            </w:r>
            <w:r w:rsidR="007F734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41791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9(21,4</w:t>
            </w:r>
            <w:r w:rsidR="007F734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18564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7F7348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41791F">
              <w:rPr>
                <w:rFonts w:ascii="Times New Roman" w:hAnsi="Times New Roman" w:cs="Times New Roman"/>
                <w:sz w:val="27"/>
                <w:szCs w:val="27"/>
              </w:rPr>
              <w:t>78,6</w:t>
            </w:r>
            <w:r w:rsidR="007F734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277190" w:rsidRPr="000E416A" w:rsidRDefault="00143DC8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94926" w:rsidRPr="000E416A" w:rsidTr="005549D3">
        <w:tc>
          <w:tcPr>
            <w:tcW w:w="4111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1.7.Коэффициент исполнительской дисциплины</w:t>
            </w:r>
          </w:p>
        </w:tc>
        <w:tc>
          <w:tcPr>
            <w:tcW w:w="2268" w:type="dxa"/>
          </w:tcPr>
          <w:p w:rsidR="00D94926" w:rsidRPr="000E416A" w:rsidRDefault="00B8544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2268" w:type="dxa"/>
          </w:tcPr>
          <w:p w:rsidR="00D94926" w:rsidRPr="000E416A" w:rsidRDefault="00B8544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985" w:type="dxa"/>
          </w:tcPr>
          <w:p w:rsidR="00D94926" w:rsidRPr="000E416A" w:rsidRDefault="00B8544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D94926" w:rsidRPr="000E416A" w:rsidTr="005549D3">
        <w:tc>
          <w:tcPr>
            <w:tcW w:w="4111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268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94926" w:rsidRPr="000E416A" w:rsidTr="005549D3">
        <w:tc>
          <w:tcPr>
            <w:tcW w:w="4111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268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4041B" w:rsidRPr="000E416A" w:rsidTr="005549D3">
        <w:tc>
          <w:tcPr>
            <w:tcW w:w="4111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1.10.Количество судебных решений  в работе с обращениями и принятых управленческих мер</w:t>
            </w:r>
          </w:p>
        </w:tc>
        <w:tc>
          <w:tcPr>
            <w:tcW w:w="2268" w:type="dxa"/>
          </w:tcPr>
          <w:p w:rsidR="00B4041B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B4041B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B4041B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4041B" w:rsidRPr="000E416A" w:rsidTr="005549D3">
        <w:tc>
          <w:tcPr>
            <w:tcW w:w="4111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1.11.Общее количество проведённых контрольных 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мероприятий</w:t>
            </w:r>
            <w:r w:rsidR="00E92CD0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  <w:p w:rsidR="00E92CD0" w:rsidRPr="000E416A" w:rsidRDefault="001142D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-проверки достоверности</w:t>
            </w:r>
          </w:p>
          <w:p w:rsidR="001142D2" w:rsidRPr="000E416A" w:rsidRDefault="001142D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="00F06D8A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проверки и изучения организации работы с обращениями граждан:</w:t>
            </w:r>
          </w:p>
          <w:p w:rsidR="00F06D8A" w:rsidRPr="000E416A" w:rsidRDefault="00F06D8A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-в администрациях поселений</w:t>
            </w:r>
          </w:p>
        </w:tc>
        <w:tc>
          <w:tcPr>
            <w:tcW w:w="2268" w:type="dxa"/>
          </w:tcPr>
          <w:p w:rsidR="00B4041B" w:rsidRPr="000E416A" w:rsidRDefault="00B4041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5726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F06D8A" w:rsidRPr="000E416A" w:rsidRDefault="00F06D8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06D8A" w:rsidRPr="000E416A" w:rsidRDefault="00F06D8A" w:rsidP="005E583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B4041B" w:rsidRPr="000E416A" w:rsidRDefault="00B4041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5549D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C56A43" w:rsidRPr="000E416A" w:rsidRDefault="00C56A4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B4041B" w:rsidRPr="000E416A" w:rsidRDefault="00B4041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6ABF" w:rsidRPr="000E416A" w:rsidRDefault="00B26AB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6ABF" w:rsidRPr="000E416A" w:rsidRDefault="00B26AB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6ABF" w:rsidRPr="000E416A" w:rsidRDefault="0012127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B4041B" w:rsidRPr="000E416A" w:rsidTr="005549D3">
        <w:tc>
          <w:tcPr>
            <w:tcW w:w="4111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268" w:type="dxa"/>
          </w:tcPr>
          <w:p w:rsidR="00B4041B" w:rsidRPr="000E416A" w:rsidRDefault="00AB681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B4041B" w:rsidRPr="000E416A" w:rsidRDefault="00887F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B4041B" w:rsidRPr="000E416A" w:rsidRDefault="000B0DE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4041B" w:rsidRPr="000E416A" w:rsidTr="005549D3">
        <w:tc>
          <w:tcPr>
            <w:tcW w:w="4111" w:type="dxa"/>
          </w:tcPr>
          <w:p w:rsidR="00B4041B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1.12.1.опубликованных в СМИ</w:t>
            </w:r>
            <w:proofErr w:type="gramEnd"/>
          </w:p>
        </w:tc>
        <w:tc>
          <w:tcPr>
            <w:tcW w:w="2268" w:type="dxa"/>
          </w:tcPr>
          <w:p w:rsidR="00B4041B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B4041B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B4041B" w:rsidRPr="000E416A" w:rsidRDefault="003109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54AF8" w:rsidRPr="000E416A" w:rsidTr="005549D3">
        <w:tc>
          <w:tcPr>
            <w:tcW w:w="4111" w:type="dxa"/>
          </w:tcPr>
          <w:p w:rsidR="00B54AF8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1.12.2.Размещённых на официальном Интернет-Сайте</w:t>
            </w:r>
          </w:p>
        </w:tc>
        <w:tc>
          <w:tcPr>
            <w:tcW w:w="2268" w:type="dxa"/>
          </w:tcPr>
          <w:p w:rsidR="00B54AF8" w:rsidRPr="000E416A" w:rsidRDefault="00AB681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B54AF8" w:rsidRPr="000E416A" w:rsidRDefault="00887F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B54AF8" w:rsidRPr="000E416A" w:rsidRDefault="005B35D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54AF8" w:rsidRPr="000E416A" w:rsidTr="005549D3">
        <w:tc>
          <w:tcPr>
            <w:tcW w:w="4111" w:type="dxa"/>
          </w:tcPr>
          <w:p w:rsidR="00B54AF8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268" w:type="dxa"/>
          </w:tcPr>
          <w:p w:rsidR="00B54AF8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B54AF8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B54AF8" w:rsidRPr="000E416A" w:rsidRDefault="003109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6A2DA6" w:rsidRPr="000E416A" w:rsidTr="005549D3">
        <w:tc>
          <w:tcPr>
            <w:tcW w:w="4111" w:type="dxa"/>
          </w:tcPr>
          <w:p w:rsidR="006A2DA6" w:rsidRPr="000E416A" w:rsidRDefault="006A2DA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2268" w:type="dxa"/>
          </w:tcPr>
          <w:p w:rsidR="00580582" w:rsidRPr="00580582" w:rsidRDefault="00D95FA5" w:rsidP="0058058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  <w:p w:rsidR="00FE0512" w:rsidRDefault="00FE0512" w:rsidP="005805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ремонт дор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оги 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ндреевка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ул.Советская</w:t>
            </w:r>
            <w:proofErr w:type="spellEnd"/>
            <w:r w:rsidR="0058058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580582" w:rsidRDefault="00ED0BCF" w:rsidP="005805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ремонт дороги 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увашский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Калмаюр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ул.Кавказская</w:t>
            </w:r>
            <w:proofErr w:type="spellEnd"/>
            <w:r w:rsidR="0058058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8668E8" w:rsidRDefault="008668E8" w:rsidP="00866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68E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8668E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</w:t>
            </w:r>
            <w:r w:rsidRPr="008668E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ткрытие пожарного поста в </w:t>
            </w:r>
            <w:proofErr w:type="spellStart"/>
            <w:r w:rsidRPr="008668E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</w:t>
            </w:r>
            <w:proofErr w:type="gramStart"/>
            <w:r w:rsidRPr="008668E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.С</w:t>
            </w:r>
            <w:proofErr w:type="gramEnd"/>
            <w:r w:rsidRPr="008668E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танция</w:t>
            </w:r>
            <w:proofErr w:type="spellEnd"/>
            <w:r w:rsidRPr="008668E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668E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Бряндино</w:t>
            </w:r>
            <w:proofErr w:type="spellEnd"/>
            <w:r w:rsidRPr="008668E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,</w:t>
            </w:r>
          </w:p>
          <w:p w:rsidR="008668E8" w:rsidRPr="008668E8" w:rsidRDefault="008668E8" w:rsidP="00866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-привлечение специалистов для работы фельдшером в ФАП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бдуллово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,</w:t>
            </w:r>
          </w:p>
          <w:p w:rsidR="00ED0BCF" w:rsidRPr="000E416A" w:rsidRDefault="00580582" w:rsidP="00FE051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-рабо</w:t>
            </w:r>
            <w:r w:rsidR="008668E8">
              <w:rPr>
                <w:rFonts w:ascii="Times New Roman" w:hAnsi="Times New Roman" w:cs="Times New Roman"/>
                <w:sz w:val="27"/>
                <w:szCs w:val="27"/>
              </w:rPr>
              <w:t xml:space="preserve">та общественной бани в </w:t>
            </w:r>
            <w:proofErr w:type="spellStart"/>
            <w:r w:rsidR="008668E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="008668E8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="008668E8">
              <w:rPr>
                <w:rFonts w:ascii="Times New Roman" w:hAnsi="Times New Roman" w:cs="Times New Roman"/>
                <w:sz w:val="27"/>
                <w:szCs w:val="27"/>
              </w:rPr>
              <w:t>ирный</w:t>
            </w:r>
            <w:proofErr w:type="spellEnd"/>
          </w:p>
        </w:tc>
        <w:tc>
          <w:tcPr>
            <w:tcW w:w="2268" w:type="dxa"/>
          </w:tcPr>
          <w:p w:rsidR="006A2DA6" w:rsidRPr="004E51BD" w:rsidRDefault="005530F6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  <w:p w:rsidR="008E59B6" w:rsidRPr="00966024" w:rsidRDefault="00175EBF" w:rsidP="008E59B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602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8E59B6" w:rsidRPr="0096602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газификация </w:t>
            </w:r>
            <w:proofErr w:type="spellStart"/>
            <w:r w:rsidR="008E59B6" w:rsidRPr="0096602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</w:t>
            </w:r>
            <w:proofErr w:type="gramStart"/>
            <w:r w:rsidR="008E59B6" w:rsidRPr="0096602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.Б</w:t>
            </w:r>
            <w:proofErr w:type="gramEnd"/>
            <w:r w:rsidR="008E59B6" w:rsidRPr="0096602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елая</w:t>
            </w:r>
            <w:proofErr w:type="spellEnd"/>
            <w:r w:rsidR="008E59B6" w:rsidRPr="0096602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рыбка</w:t>
            </w:r>
            <w:r w:rsidR="00690C90" w:rsidRPr="0096602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МО </w:t>
            </w:r>
            <w:r w:rsidR="00690C90" w:rsidRPr="00966024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="00690C90" w:rsidRPr="00966024">
              <w:rPr>
                <w:rFonts w:ascii="Times New Roman" w:hAnsi="Times New Roman" w:cs="Times New Roman"/>
                <w:sz w:val="27"/>
                <w:szCs w:val="27"/>
              </w:rPr>
              <w:t>Крестовогородищенское</w:t>
            </w:r>
            <w:proofErr w:type="spellEnd"/>
            <w:r w:rsidR="00690C90" w:rsidRPr="00966024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поселение»</w:t>
            </w:r>
            <w:r w:rsidR="00690C90" w:rsidRPr="0096602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690C90" w:rsidRPr="00966024" w:rsidRDefault="00690C90" w:rsidP="008E59B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6024">
              <w:rPr>
                <w:rFonts w:ascii="Times New Roman" w:hAnsi="Times New Roman" w:cs="Times New Roman"/>
                <w:sz w:val="27"/>
                <w:szCs w:val="27"/>
              </w:rPr>
              <w:t xml:space="preserve">-нормализация водоснабжения в </w:t>
            </w:r>
            <w:proofErr w:type="spellStart"/>
            <w:r w:rsidRPr="0096602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966024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966024">
              <w:rPr>
                <w:rFonts w:ascii="Times New Roman" w:hAnsi="Times New Roman" w:cs="Times New Roman"/>
                <w:sz w:val="27"/>
                <w:szCs w:val="27"/>
              </w:rPr>
              <w:t>расный</w:t>
            </w:r>
            <w:proofErr w:type="spellEnd"/>
            <w:r w:rsidRPr="00966024">
              <w:rPr>
                <w:rFonts w:ascii="Times New Roman" w:hAnsi="Times New Roman" w:cs="Times New Roman"/>
                <w:sz w:val="27"/>
                <w:szCs w:val="27"/>
              </w:rPr>
              <w:t xml:space="preserve"> Яр,</w:t>
            </w:r>
          </w:p>
          <w:p w:rsidR="00690C90" w:rsidRPr="00966024" w:rsidRDefault="00690C90" w:rsidP="008E59B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6024">
              <w:rPr>
                <w:rFonts w:ascii="Times New Roman" w:hAnsi="Times New Roman" w:cs="Times New Roman"/>
                <w:sz w:val="27"/>
                <w:szCs w:val="27"/>
              </w:rPr>
              <w:t xml:space="preserve">-строительство клуба в </w:t>
            </w:r>
            <w:proofErr w:type="spellStart"/>
            <w:r w:rsidRPr="0096602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966024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966024">
              <w:rPr>
                <w:rFonts w:ascii="Times New Roman" w:hAnsi="Times New Roman" w:cs="Times New Roman"/>
                <w:sz w:val="27"/>
                <w:szCs w:val="27"/>
              </w:rPr>
              <w:t>расный</w:t>
            </w:r>
            <w:proofErr w:type="spellEnd"/>
            <w:r w:rsidRPr="00966024">
              <w:rPr>
                <w:rFonts w:ascii="Times New Roman" w:hAnsi="Times New Roman" w:cs="Times New Roman"/>
                <w:sz w:val="27"/>
                <w:szCs w:val="27"/>
              </w:rPr>
              <w:t xml:space="preserve"> Яр,</w:t>
            </w:r>
          </w:p>
          <w:p w:rsidR="00690C90" w:rsidRPr="00966024" w:rsidRDefault="00897D17" w:rsidP="008E59B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6024">
              <w:rPr>
                <w:rFonts w:ascii="Times New Roman" w:hAnsi="Times New Roman" w:cs="Times New Roman"/>
                <w:sz w:val="27"/>
                <w:szCs w:val="27"/>
              </w:rPr>
              <w:t>-установка контейнеров под ТБО на придорожной территории</w:t>
            </w:r>
            <w:r w:rsidR="008D34AB" w:rsidRPr="00966024">
              <w:rPr>
                <w:rFonts w:ascii="Times New Roman" w:hAnsi="Times New Roman" w:cs="Times New Roman"/>
                <w:sz w:val="27"/>
                <w:szCs w:val="27"/>
              </w:rPr>
              <w:t xml:space="preserve"> перед лесом в </w:t>
            </w:r>
            <w:proofErr w:type="spellStart"/>
            <w:r w:rsidR="008D34AB" w:rsidRPr="0096602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="008D34AB" w:rsidRPr="00966024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="008D34AB" w:rsidRPr="00966024">
              <w:rPr>
                <w:rFonts w:ascii="Times New Roman" w:hAnsi="Times New Roman" w:cs="Times New Roman"/>
                <w:sz w:val="27"/>
                <w:szCs w:val="27"/>
              </w:rPr>
              <w:t>расный</w:t>
            </w:r>
            <w:proofErr w:type="spellEnd"/>
            <w:r w:rsidR="008D34AB" w:rsidRPr="00966024">
              <w:rPr>
                <w:rFonts w:ascii="Times New Roman" w:hAnsi="Times New Roman" w:cs="Times New Roman"/>
                <w:sz w:val="27"/>
                <w:szCs w:val="27"/>
              </w:rPr>
              <w:t xml:space="preserve"> Яр</w:t>
            </w:r>
          </w:p>
          <w:p w:rsidR="00175EBF" w:rsidRPr="000E416A" w:rsidRDefault="00175EBF" w:rsidP="00175EB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6A2DA6" w:rsidRPr="000E416A" w:rsidRDefault="00175EB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2A753D" w:rsidRDefault="002A753D">
      <w:bookmarkStart w:id="0" w:name="_GoBack"/>
      <w:bookmarkEnd w:id="0"/>
    </w:p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57" w:rsidRDefault="00F96A57" w:rsidP="000C1989">
      <w:pPr>
        <w:spacing w:after="0" w:line="240" w:lineRule="auto"/>
      </w:pPr>
      <w:r>
        <w:separator/>
      </w:r>
    </w:p>
  </w:endnote>
  <w:endnote w:type="continuationSeparator" w:id="0">
    <w:p w:rsidR="00F96A57" w:rsidRDefault="00F96A57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57" w:rsidRDefault="00F96A57" w:rsidP="000C1989">
      <w:pPr>
        <w:spacing w:after="0" w:line="240" w:lineRule="auto"/>
      </w:pPr>
      <w:r>
        <w:separator/>
      </w:r>
    </w:p>
  </w:footnote>
  <w:footnote w:type="continuationSeparator" w:id="0">
    <w:p w:rsidR="00F96A57" w:rsidRDefault="00F96A57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7513"/>
    <w:rsid w:val="00012507"/>
    <w:rsid w:val="000129AD"/>
    <w:rsid w:val="00014DB8"/>
    <w:rsid w:val="00020AC7"/>
    <w:rsid w:val="00020F23"/>
    <w:rsid w:val="000223E9"/>
    <w:rsid w:val="00024EDC"/>
    <w:rsid w:val="00057E4B"/>
    <w:rsid w:val="000621D7"/>
    <w:rsid w:val="00075111"/>
    <w:rsid w:val="00094B11"/>
    <w:rsid w:val="000A231E"/>
    <w:rsid w:val="000A3260"/>
    <w:rsid w:val="000A587F"/>
    <w:rsid w:val="000A5E06"/>
    <w:rsid w:val="000B018C"/>
    <w:rsid w:val="000B0DE2"/>
    <w:rsid w:val="000B288F"/>
    <w:rsid w:val="000B6F44"/>
    <w:rsid w:val="000C1989"/>
    <w:rsid w:val="000D16A6"/>
    <w:rsid w:val="000D1C0C"/>
    <w:rsid w:val="000E416A"/>
    <w:rsid w:val="001142D2"/>
    <w:rsid w:val="0011728A"/>
    <w:rsid w:val="0012127C"/>
    <w:rsid w:val="00125DDE"/>
    <w:rsid w:val="001329D5"/>
    <w:rsid w:val="00136F4C"/>
    <w:rsid w:val="00143DC8"/>
    <w:rsid w:val="00175EBF"/>
    <w:rsid w:val="00182EBD"/>
    <w:rsid w:val="00185647"/>
    <w:rsid w:val="001A03B4"/>
    <w:rsid w:val="001B1F26"/>
    <w:rsid w:val="001C0167"/>
    <w:rsid w:val="001E578C"/>
    <w:rsid w:val="001F2C99"/>
    <w:rsid w:val="001F41E7"/>
    <w:rsid w:val="00214848"/>
    <w:rsid w:val="00221F99"/>
    <w:rsid w:val="002307D8"/>
    <w:rsid w:val="002437E9"/>
    <w:rsid w:val="00246F4F"/>
    <w:rsid w:val="002620FC"/>
    <w:rsid w:val="00277190"/>
    <w:rsid w:val="002807D8"/>
    <w:rsid w:val="00283ED7"/>
    <w:rsid w:val="0029144D"/>
    <w:rsid w:val="00297665"/>
    <w:rsid w:val="002A753D"/>
    <w:rsid w:val="002D3B96"/>
    <w:rsid w:val="002F656E"/>
    <w:rsid w:val="00310960"/>
    <w:rsid w:val="00316C28"/>
    <w:rsid w:val="003278F8"/>
    <w:rsid w:val="00342DCF"/>
    <w:rsid w:val="00343114"/>
    <w:rsid w:val="003539CE"/>
    <w:rsid w:val="003856BE"/>
    <w:rsid w:val="003B1231"/>
    <w:rsid w:val="003C35B5"/>
    <w:rsid w:val="003D60B8"/>
    <w:rsid w:val="003F3702"/>
    <w:rsid w:val="0041791F"/>
    <w:rsid w:val="004431B9"/>
    <w:rsid w:val="00470C6E"/>
    <w:rsid w:val="0047348F"/>
    <w:rsid w:val="00477A0A"/>
    <w:rsid w:val="00481D7B"/>
    <w:rsid w:val="004B078D"/>
    <w:rsid w:val="004B156E"/>
    <w:rsid w:val="004B2EFD"/>
    <w:rsid w:val="004C3AA2"/>
    <w:rsid w:val="004D303D"/>
    <w:rsid w:val="004D31CE"/>
    <w:rsid w:val="004D5D89"/>
    <w:rsid w:val="004D73D3"/>
    <w:rsid w:val="004E1C05"/>
    <w:rsid w:val="004E51BD"/>
    <w:rsid w:val="005065BC"/>
    <w:rsid w:val="00512026"/>
    <w:rsid w:val="00525494"/>
    <w:rsid w:val="0054605C"/>
    <w:rsid w:val="005530F6"/>
    <w:rsid w:val="005549D3"/>
    <w:rsid w:val="005665A2"/>
    <w:rsid w:val="0057265F"/>
    <w:rsid w:val="00574BDB"/>
    <w:rsid w:val="00580582"/>
    <w:rsid w:val="005A0595"/>
    <w:rsid w:val="005A189F"/>
    <w:rsid w:val="005A2C70"/>
    <w:rsid w:val="005B35DE"/>
    <w:rsid w:val="005B6B55"/>
    <w:rsid w:val="005C4FC4"/>
    <w:rsid w:val="005E0700"/>
    <w:rsid w:val="005E5836"/>
    <w:rsid w:val="005E6E67"/>
    <w:rsid w:val="005E6F98"/>
    <w:rsid w:val="00602E42"/>
    <w:rsid w:val="006101A9"/>
    <w:rsid w:val="00612933"/>
    <w:rsid w:val="0063502F"/>
    <w:rsid w:val="00676DDA"/>
    <w:rsid w:val="006800A5"/>
    <w:rsid w:val="006902A9"/>
    <w:rsid w:val="00690C90"/>
    <w:rsid w:val="00690FD9"/>
    <w:rsid w:val="006A1169"/>
    <w:rsid w:val="006A1947"/>
    <w:rsid w:val="006A2DA6"/>
    <w:rsid w:val="006B5955"/>
    <w:rsid w:val="006C77AC"/>
    <w:rsid w:val="006D25F5"/>
    <w:rsid w:val="006F02DE"/>
    <w:rsid w:val="00721D53"/>
    <w:rsid w:val="00731C31"/>
    <w:rsid w:val="007425BE"/>
    <w:rsid w:val="00745B18"/>
    <w:rsid w:val="007466D0"/>
    <w:rsid w:val="00755CAE"/>
    <w:rsid w:val="007720AF"/>
    <w:rsid w:val="00774862"/>
    <w:rsid w:val="0077742C"/>
    <w:rsid w:val="007849C1"/>
    <w:rsid w:val="007A1519"/>
    <w:rsid w:val="007C7E9E"/>
    <w:rsid w:val="007D6546"/>
    <w:rsid w:val="007F1549"/>
    <w:rsid w:val="007F59C9"/>
    <w:rsid w:val="007F7348"/>
    <w:rsid w:val="00801EA8"/>
    <w:rsid w:val="008116AB"/>
    <w:rsid w:val="00815CD7"/>
    <w:rsid w:val="00843697"/>
    <w:rsid w:val="00846B30"/>
    <w:rsid w:val="00850985"/>
    <w:rsid w:val="00856274"/>
    <w:rsid w:val="0086612F"/>
    <w:rsid w:val="008668E8"/>
    <w:rsid w:val="008726F8"/>
    <w:rsid w:val="008772AA"/>
    <w:rsid w:val="00887FCD"/>
    <w:rsid w:val="00897D17"/>
    <w:rsid w:val="008C2FF5"/>
    <w:rsid w:val="008D34AB"/>
    <w:rsid w:val="008D4464"/>
    <w:rsid w:val="008D50BE"/>
    <w:rsid w:val="008E59B6"/>
    <w:rsid w:val="008E6DB8"/>
    <w:rsid w:val="008F5092"/>
    <w:rsid w:val="00905DE3"/>
    <w:rsid w:val="009131A0"/>
    <w:rsid w:val="00915168"/>
    <w:rsid w:val="00916083"/>
    <w:rsid w:val="0092127C"/>
    <w:rsid w:val="0092149F"/>
    <w:rsid w:val="00961B16"/>
    <w:rsid w:val="00962503"/>
    <w:rsid w:val="00966024"/>
    <w:rsid w:val="009667F9"/>
    <w:rsid w:val="009744D4"/>
    <w:rsid w:val="009810F7"/>
    <w:rsid w:val="00981E10"/>
    <w:rsid w:val="009878C7"/>
    <w:rsid w:val="009A1E5D"/>
    <w:rsid w:val="009B640F"/>
    <w:rsid w:val="009D1CEB"/>
    <w:rsid w:val="009D4674"/>
    <w:rsid w:val="009D67DA"/>
    <w:rsid w:val="009E2DE3"/>
    <w:rsid w:val="009E38DC"/>
    <w:rsid w:val="009E4BE7"/>
    <w:rsid w:val="00A0022B"/>
    <w:rsid w:val="00A21088"/>
    <w:rsid w:val="00A21214"/>
    <w:rsid w:val="00A436E0"/>
    <w:rsid w:val="00A453E1"/>
    <w:rsid w:val="00A5680F"/>
    <w:rsid w:val="00A63245"/>
    <w:rsid w:val="00A838A0"/>
    <w:rsid w:val="00A869F8"/>
    <w:rsid w:val="00A91784"/>
    <w:rsid w:val="00A93F9B"/>
    <w:rsid w:val="00AA4698"/>
    <w:rsid w:val="00AA7C94"/>
    <w:rsid w:val="00AB6811"/>
    <w:rsid w:val="00AD62C8"/>
    <w:rsid w:val="00B15276"/>
    <w:rsid w:val="00B21CD3"/>
    <w:rsid w:val="00B26ABF"/>
    <w:rsid w:val="00B37F15"/>
    <w:rsid w:val="00B4041B"/>
    <w:rsid w:val="00B54AF8"/>
    <w:rsid w:val="00B6096B"/>
    <w:rsid w:val="00B61618"/>
    <w:rsid w:val="00B8544E"/>
    <w:rsid w:val="00B935EA"/>
    <w:rsid w:val="00BA2FD3"/>
    <w:rsid w:val="00BA5EDC"/>
    <w:rsid w:val="00BB1E29"/>
    <w:rsid w:val="00BC0352"/>
    <w:rsid w:val="00BE0D08"/>
    <w:rsid w:val="00BE4FE6"/>
    <w:rsid w:val="00C113D1"/>
    <w:rsid w:val="00C16FB4"/>
    <w:rsid w:val="00C2219E"/>
    <w:rsid w:val="00C248EA"/>
    <w:rsid w:val="00C2762E"/>
    <w:rsid w:val="00C35A23"/>
    <w:rsid w:val="00C51487"/>
    <w:rsid w:val="00C55296"/>
    <w:rsid w:val="00C56A43"/>
    <w:rsid w:val="00C57645"/>
    <w:rsid w:val="00CA5510"/>
    <w:rsid w:val="00CB156C"/>
    <w:rsid w:val="00CC0181"/>
    <w:rsid w:val="00CF2BD4"/>
    <w:rsid w:val="00D0041E"/>
    <w:rsid w:val="00D03DFF"/>
    <w:rsid w:val="00D069DB"/>
    <w:rsid w:val="00D145A1"/>
    <w:rsid w:val="00D150C7"/>
    <w:rsid w:val="00D17F49"/>
    <w:rsid w:val="00D23A67"/>
    <w:rsid w:val="00D41561"/>
    <w:rsid w:val="00D41A28"/>
    <w:rsid w:val="00D42DA3"/>
    <w:rsid w:val="00D50F60"/>
    <w:rsid w:val="00D54560"/>
    <w:rsid w:val="00D63463"/>
    <w:rsid w:val="00D63BA2"/>
    <w:rsid w:val="00D63FAF"/>
    <w:rsid w:val="00D72578"/>
    <w:rsid w:val="00D74868"/>
    <w:rsid w:val="00D8157A"/>
    <w:rsid w:val="00D92CED"/>
    <w:rsid w:val="00D94926"/>
    <w:rsid w:val="00D95FA5"/>
    <w:rsid w:val="00DB3C26"/>
    <w:rsid w:val="00DB5D9E"/>
    <w:rsid w:val="00DB7E3F"/>
    <w:rsid w:val="00DF06C7"/>
    <w:rsid w:val="00DF1FCC"/>
    <w:rsid w:val="00E006A5"/>
    <w:rsid w:val="00E5028C"/>
    <w:rsid w:val="00E51572"/>
    <w:rsid w:val="00E621ED"/>
    <w:rsid w:val="00E9070E"/>
    <w:rsid w:val="00E90C7E"/>
    <w:rsid w:val="00E91230"/>
    <w:rsid w:val="00E92B3C"/>
    <w:rsid w:val="00E92CD0"/>
    <w:rsid w:val="00EA2FFC"/>
    <w:rsid w:val="00EA4366"/>
    <w:rsid w:val="00EC7F1F"/>
    <w:rsid w:val="00ED0BCF"/>
    <w:rsid w:val="00ED0E6D"/>
    <w:rsid w:val="00ED5ED8"/>
    <w:rsid w:val="00ED792D"/>
    <w:rsid w:val="00EF1185"/>
    <w:rsid w:val="00F06D8A"/>
    <w:rsid w:val="00F15AFC"/>
    <w:rsid w:val="00F22E20"/>
    <w:rsid w:val="00F23951"/>
    <w:rsid w:val="00F37620"/>
    <w:rsid w:val="00F94E92"/>
    <w:rsid w:val="00F96A57"/>
    <w:rsid w:val="00FA75BF"/>
    <w:rsid w:val="00FB256A"/>
    <w:rsid w:val="00FB3C8A"/>
    <w:rsid w:val="00FC015F"/>
    <w:rsid w:val="00FC1A7A"/>
    <w:rsid w:val="00FD0A88"/>
    <w:rsid w:val="00FE0512"/>
    <w:rsid w:val="00FE200E"/>
    <w:rsid w:val="00FE3FBF"/>
    <w:rsid w:val="00FE62B0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77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77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E0F0-EAAD-4A74-A705-45AE695D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395</cp:revision>
  <cp:lastPrinted>2016-12-09T11:47:00Z</cp:lastPrinted>
  <dcterms:created xsi:type="dcterms:W3CDTF">2016-07-14T07:10:00Z</dcterms:created>
  <dcterms:modified xsi:type="dcterms:W3CDTF">2016-12-09T11:49:00Z</dcterms:modified>
</cp:coreProperties>
</file>